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58" w:rsidRPr="0023352F" w:rsidRDefault="00850958" w:rsidP="00850958">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850958" w:rsidRDefault="00850958" w:rsidP="00850958">
      <w:pPr>
        <w:jc w:val="center"/>
      </w:pPr>
      <w:r>
        <w:rPr>
          <w:noProof/>
        </w:rPr>
        <w:drawing>
          <wp:inline distT="0" distB="0" distL="0" distR="0">
            <wp:extent cx="5274310" cy="3701007"/>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701007"/>
                    </a:xfrm>
                    <a:prstGeom prst="rect">
                      <a:avLst/>
                    </a:prstGeom>
                    <a:noFill/>
                    <a:ln w="9525">
                      <a:noFill/>
                      <a:miter lim="800000"/>
                      <a:headEnd/>
                      <a:tailEnd/>
                    </a:ln>
                  </pic:spPr>
                </pic:pic>
              </a:graphicData>
            </a:graphic>
          </wp:inline>
        </w:drawing>
      </w:r>
    </w:p>
    <w:p w:rsidR="00850958" w:rsidRDefault="00850958" w:rsidP="00850958">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Pr>
          <w:rFonts w:ascii="仿宋_GB2312" w:eastAsia="仿宋_GB2312" w:hAnsi="宋体" w:hint="eastAsia"/>
          <w:b/>
          <w:bCs/>
          <w:sz w:val="24"/>
        </w:rPr>
        <w:t>环东</w:t>
      </w:r>
      <w:proofErr w:type="gramStart"/>
      <w:r>
        <w:rPr>
          <w:rFonts w:ascii="仿宋_GB2312" w:eastAsia="仿宋_GB2312" w:hAnsi="宋体" w:hint="eastAsia"/>
          <w:b/>
          <w:bCs/>
          <w:sz w:val="24"/>
        </w:rPr>
        <w:t>金茂悦区位</w:t>
      </w:r>
      <w:proofErr w:type="gramEnd"/>
      <w:r>
        <w:rPr>
          <w:rFonts w:ascii="仿宋_GB2312" w:eastAsia="仿宋_GB2312" w:hAnsi="宋体" w:hint="eastAsia"/>
          <w:b/>
          <w:bCs/>
          <w:sz w:val="24"/>
        </w:rPr>
        <w:t>示意图</w:t>
      </w: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b/>
          <w:bCs/>
          <w:sz w:val="24"/>
        </w:rPr>
      </w:pPr>
    </w:p>
    <w:p w:rsidR="00850958" w:rsidRDefault="00850958" w:rsidP="00850958">
      <w:pPr>
        <w:spacing w:line="500" w:lineRule="exact"/>
        <w:rPr>
          <w:rFonts w:ascii="仿宋_GB2312" w:eastAsia="仿宋_GB2312" w:hAnsi="宋体"/>
          <w:b/>
          <w:bCs/>
          <w:sz w:val="24"/>
        </w:rPr>
      </w:pPr>
    </w:p>
    <w:p w:rsidR="00850958" w:rsidRDefault="00850958" w:rsidP="00850958">
      <w:pPr>
        <w:spacing w:line="500" w:lineRule="exact"/>
        <w:rPr>
          <w:rFonts w:ascii="仿宋_GB2312" w:eastAsia="仿宋_GB2312" w:hAnsi="宋体"/>
          <w:b/>
          <w:bCs/>
          <w:sz w:val="24"/>
        </w:rPr>
      </w:pPr>
      <w:r>
        <w:rPr>
          <w:rFonts w:ascii="仿宋_GB2312" w:eastAsia="仿宋_GB2312" w:hAnsi="宋体"/>
          <w:b/>
          <w:bCs/>
          <w:noProof/>
          <w:sz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-3089910</wp:posOffset>
            </wp:positionV>
            <wp:extent cx="5274310" cy="3343275"/>
            <wp:effectExtent l="19050" t="0" r="254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3343275"/>
                    </a:xfrm>
                    <a:prstGeom prst="rect">
                      <a:avLst/>
                    </a:prstGeom>
                    <a:noFill/>
                    <a:ln w="9525">
                      <a:noFill/>
                      <a:miter lim="800000"/>
                      <a:headEnd/>
                      <a:tailEnd/>
                    </a:ln>
                  </pic:spPr>
                </pic:pic>
              </a:graphicData>
            </a:graphic>
          </wp:anchor>
        </w:drawing>
      </w:r>
    </w:p>
    <w:p w:rsidR="00850958" w:rsidRDefault="00850958" w:rsidP="00850958">
      <w:pPr>
        <w:spacing w:line="500" w:lineRule="exact"/>
        <w:rPr>
          <w:rFonts w:ascii="仿宋_GB2312" w:eastAsia="仿宋_GB2312" w:hAnsi="宋体"/>
          <w:b/>
          <w:bCs/>
          <w:sz w:val="24"/>
        </w:rPr>
      </w:pPr>
    </w:p>
    <w:p w:rsidR="00850958" w:rsidRDefault="00850958" w:rsidP="00850958">
      <w:pPr>
        <w:spacing w:line="500" w:lineRule="exact"/>
        <w:jc w:val="center"/>
        <w:rPr>
          <w:rFonts w:ascii="仿宋_GB2312" w:eastAsia="仿宋_GB2312" w:hAnsi="宋体" w:hint="eastAsia"/>
          <w:b/>
          <w:bCs/>
          <w:sz w:val="24"/>
        </w:rPr>
      </w:pPr>
      <w:r>
        <w:rPr>
          <w:rFonts w:ascii="华文细黑" w:eastAsia="华文细黑" w:hAnsi="华文细黑" w:cs="华文细黑" w:hint="eastAsia"/>
          <w:color w:val="000000"/>
          <w:sz w:val="24"/>
        </w:rPr>
        <w:t>▲</w:t>
      </w:r>
      <w:r>
        <w:rPr>
          <w:rFonts w:ascii="仿宋_GB2312" w:eastAsia="仿宋_GB2312" w:hAnsi="宋体" w:hint="eastAsia"/>
          <w:b/>
          <w:bCs/>
          <w:sz w:val="24"/>
        </w:rPr>
        <w:t>环东金</w:t>
      </w:r>
      <w:proofErr w:type="gramStart"/>
      <w:r>
        <w:rPr>
          <w:rFonts w:ascii="仿宋_GB2312" w:eastAsia="仿宋_GB2312" w:hAnsi="宋体" w:hint="eastAsia"/>
          <w:b/>
          <w:bCs/>
          <w:sz w:val="24"/>
        </w:rPr>
        <w:t>茂悦</w:t>
      </w:r>
      <w:r w:rsidRPr="00161692">
        <w:rPr>
          <w:rFonts w:ascii="仿宋_GB2312" w:eastAsia="仿宋_GB2312" w:hAnsi="仿宋_GB2312" w:cs="仿宋_GB2312" w:hint="eastAsia"/>
          <w:b/>
          <w:bCs/>
          <w:sz w:val="24"/>
        </w:rPr>
        <w:t>生超</w:t>
      </w:r>
      <w:proofErr w:type="gramEnd"/>
      <w:r w:rsidRPr="00161692">
        <w:rPr>
          <w:rFonts w:ascii="仿宋_GB2312" w:eastAsia="仿宋_GB2312" w:hAnsi="仿宋_GB2312" w:cs="仿宋_GB2312" w:hint="eastAsia"/>
          <w:b/>
          <w:bCs/>
          <w:sz w:val="24"/>
        </w:rPr>
        <w:t>便利店平面</w:t>
      </w:r>
      <w:r>
        <w:rPr>
          <w:rFonts w:ascii="仿宋_GB2312" w:eastAsia="仿宋_GB2312" w:hAnsi="宋体" w:hint="eastAsia"/>
          <w:b/>
          <w:bCs/>
          <w:sz w:val="24"/>
        </w:rPr>
        <w:t>示意图</w:t>
      </w: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p>
    <w:p w:rsidR="00850958" w:rsidRDefault="00850958" w:rsidP="00850958">
      <w:pPr>
        <w:spacing w:line="500" w:lineRule="exact"/>
        <w:jc w:val="center"/>
        <w:rPr>
          <w:rFonts w:ascii="华文细黑" w:eastAsia="华文细黑" w:hAnsi="华文细黑" w:cs="华文细黑" w:hint="eastAsia"/>
          <w:color w:val="000000"/>
          <w:sz w:val="24"/>
        </w:rPr>
      </w:pPr>
      <w:r>
        <w:rPr>
          <w:rFonts w:ascii="华文细黑" w:eastAsia="华文细黑" w:hAnsi="华文细黑" w:cs="华文细黑" w:hint="eastAsia"/>
          <w:noProof/>
          <w:color w:val="000000"/>
          <w:sz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-2219325</wp:posOffset>
            </wp:positionV>
            <wp:extent cx="5274310" cy="2476500"/>
            <wp:effectExtent l="19050" t="0" r="254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2476500"/>
                    </a:xfrm>
                    <a:prstGeom prst="rect">
                      <a:avLst/>
                    </a:prstGeom>
                    <a:noFill/>
                    <a:ln w="9525">
                      <a:noFill/>
                      <a:miter lim="800000"/>
                      <a:headEnd/>
                      <a:tailEnd/>
                    </a:ln>
                  </pic:spPr>
                </pic:pic>
              </a:graphicData>
            </a:graphic>
          </wp:anchor>
        </w:drawing>
      </w:r>
    </w:p>
    <w:p w:rsidR="00850958" w:rsidRPr="00C34D4D" w:rsidRDefault="00850958" w:rsidP="00850958">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Pr>
          <w:rFonts w:ascii="仿宋_GB2312" w:eastAsia="仿宋_GB2312" w:hAnsi="宋体" w:hint="eastAsia"/>
          <w:b/>
          <w:bCs/>
          <w:sz w:val="24"/>
        </w:rPr>
        <w:t>环东</w:t>
      </w:r>
      <w:proofErr w:type="gramStart"/>
      <w:r>
        <w:rPr>
          <w:rFonts w:ascii="仿宋_GB2312" w:eastAsia="仿宋_GB2312" w:hAnsi="宋体" w:hint="eastAsia"/>
          <w:b/>
          <w:bCs/>
          <w:sz w:val="24"/>
        </w:rPr>
        <w:t>金茂悦</w:t>
      </w:r>
      <w:r>
        <w:rPr>
          <w:rFonts w:ascii="仿宋_GB2312" w:eastAsia="仿宋_GB2312" w:hAnsi="仿宋_GB2312" w:cs="仿宋_GB2312" w:hint="eastAsia"/>
          <w:b/>
          <w:bCs/>
          <w:sz w:val="24"/>
        </w:rPr>
        <w:t>社区</w:t>
      </w:r>
      <w:proofErr w:type="gramEnd"/>
      <w:r>
        <w:rPr>
          <w:rFonts w:ascii="仿宋_GB2312" w:eastAsia="仿宋_GB2312" w:hAnsi="仿宋_GB2312" w:cs="仿宋_GB2312" w:hint="eastAsia"/>
          <w:b/>
          <w:bCs/>
          <w:sz w:val="24"/>
        </w:rPr>
        <w:t>物流终端配送站</w:t>
      </w:r>
      <w:r w:rsidRPr="00161692">
        <w:rPr>
          <w:rFonts w:ascii="仿宋_GB2312" w:eastAsia="仿宋_GB2312" w:hAnsi="仿宋_GB2312" w:cs="仿宋_GB2312" w:hint="eastAsia"/>
          <w:b/>
          <w:bCs/>
          <w:sz w:val="24"/>
        </w:rPr>
        <w:t>平面</w:t>
      </w:r>
      <w:r>
        <w:rPr>
          <w:rFonts w:ascii="仿宋_GB2312" w:eastAsia="仿宋_GB2312" w:hAnsi="宋体" w:hint="eastAsia"/>
          <w:b/>
          <w:bCs/>
          <w:sz w:val="24"/>
        </w:rPr>
        <w:t>示意图</w:t>
      </w: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jc w:val="center"/>
        <w:rPr>
          <w:rFonts w:ascii="仿宋_GB2312" w:eastAsia="仿宋_GB2312" w:hAnsi="宋体" w:hint="eastAsia"/>
          <w:b/>
          <w:bCs/>
          <w:sz w:val="24"/>
        </w:rPr>
      </w:pPr>
    </w:p>
    <w:p w:rsidR="00850958" w:rsidRDefault="00850958" w:rsidP="00850958">
      <w:pPr>
        <w:spacing w:line="500" w:lineRule="exact"/>
        <w:rPr>
          <w:rFonts w:ascii="仿宋_GB2312" w:eastAsia="仿宋_GB2312" w:hAnsi="宋体"/>
          <w:b/>
          <w:bCs/>
          <w:sz w:val="24"/>
        </w:rPr>
      </w:pPr>
      <w:r>
        <w:rPr>
          <w:rFonts w:ascii="仿宋_GB2312" w:eastAsia="仿宋_GB2312" w:hAnsi="宋体" w:hint="eastAsia"/>
          <w:b/>
          <w:bCs/>
          <w:sz w:val="24"/>
        </w:rPr>
        <w:t>附件2.房屋租赁合同</w:t>
      </w:r>
    </w:p>
    <w:p w:rsidR="00850958" w:rsidRPr="00044DFF" w:rsidRDefault="00850958" w:rsidP="00850958">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850958" w:rsidRPr="00551772" w:rsidRDefault="00850958" w:rsidP="00850958">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850958" w:rsidRPr="00551772" w:rsidRDefault="00850958" w:rsidP="00850958">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850958" w:rsidRPr="00551772" w:rsidRDefault="00850958" w:rsidP="00850958">
      <w:pPr>
        <w:spacing w:line="360" w:lineRule="auto"/>
        <w:rPr>
          <w:rFonts w:ascii="华文细黑" w:eastAsia="华文细黑" w:hAnsi="华文细黑"/>
          <w:sz w:val="24"/>
          <w:szCs w:val="24"/>
        </w:rPr>
      </w:pP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850958" w:rsidRPr="00551772" w:rsidRDefault="00850958" w:rsidP="00850958">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850958" w:rsidRPr="00551772" w:rsidRDefault="00850958" w:rsidP="00850958">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850958" w:rsidRPr="00551772" w:rsidRDefault="00850958" w:rsidP="00850958">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850958" w:rsidRPr="00551772" w:rsidRDefault="00850958" w:rsidP="00850958">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850958" w:rsidRDefault="00850958" w:rsidP="00850958">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850958" w:rsidRPr="00BB4028" w:rsidRDefault="00850958" w:rsidP="00850958">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生鲜超市便利店/社区电商物流终端配送站</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850958" w:rsidRPr="00551772" w:rsidRDefault="00850958" w:rsidP="00850958">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850958" w:rsidRPr="00551772" w:rsidRDefault="00850958" w:rsidP="00850958">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850958" w:rsidRPr="00551772" w:rsidRDefault="00850958" w:rsidP="00850958">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850958" w:rsidRPr="00551772" w:rsidRDefault="00850958" w:rsidP="00850958">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850958" w:rsidRPr="00551772" w:rsidRDefault="00850958" w:rsidP="00850958">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850958" w:rsidRPr="00551772" w:rsidRDefault="00850958" w:rsidP="00850958">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850958" w:rsidRPr="00551772" w:rsidRDefault="00850958" w:rsidP="00850958">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850958" w:rsidRPr="00551772" w:rsidRDefault="00850958" w:rsidP="00850958">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4.1.3支付方式</w:t>
      </w:r>
    </w:p>
    <w:p w:rsidR="00850958" w:rsidRPr="00551772" w:rsidRDefault="00850958" w:rsidP="00850958">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850958" w:rsidRPr="00551772" w:rsidTr="00A74D80">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850958" w:rsidRPr="00551772" w:rsidRDefault="00850958" w:rsidP="00A74D80">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850958" w:rsidRPr="00551772" w:rsidRDefault="00850958" w:rsidP="00A74D80">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850958" w:rsidRPr="00551772" w:rsidRDefault="00850958" w:rsidP="00A74D80">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850958" w:rsidRPr="00551772" w:rsidRDefault="00850958" w:rsidP="00A74D80">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850958" w:rsidRPr="00551772" w:rsidRDefault="00850958" w:rsidP="00A74D80">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850958" w:rsidRPr="00551772" w:rsidTr="00A74D8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s="宋体"/>
                <w:color w:val="000000"/>
                <w:sz w:val="24"/>
                <w:szCs w:val="24"/>
              </w:rPr>
            </w:pPr>
          </w:p>
        </w:tc>
      </w:tr>
      <w:tr w:rsidR="00850958" w:rsidRPr="00551772" w:rsidTr="00A74D8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850958" w:rsidRPr="00551772" w:rsidTr="00A74D8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850958" w:rsidRPr="00551772" w:rsidRDefault="00850958" w:rsidP="00A74D80">
            <w:pPr>
              <w:jc w:val="center"/>
              <w:rPr>
                <w:rFonts w:ascii="华文细黑" w:eastAsia="华文细黑" w:hAnsi="华文细黑"/>
                <w:color w:val="000000"/>
                <w:sz w:val="24"/>
                <w:szCs w:val="24"/>
              </w:rPr>
            </w:pPr>
          </w:p>
        </w:tc>
      </w:tr>
    </w:tbl>
    <w:p w:rsidR="00850958" w:rsidRDefault="00850958" w:rsidP="00850958">
      <w:pPr>
        <w:tabs>
          <w:tab w:val="left" w:pos="2497"/>
        </w:tabs>
        <w:spacing w:line="360" w:lineRule="auto"/>
        <w:ind w:firstLineChars="200" w:firstLine="480"/>
        <w:rPr>
          <w:rFonts w:ascii="华文细黑" w:eastAsia="华文细黑" w:hAnsi="华文细黑"/>
          <w:sz w:val="24"/>
          <w:szCs w:val="24"/>
        </w:rPr>
      </w:pPr>
    </w:p>
    <w:p w:rsidR="00850958" w:rsidRPr="00551772" w:rsidRDefault="00850958" w:rsidP="00850958">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850958" w:rsidRPr="00551772" w:rsidRDefault="00850958" w:rsidP="00850958">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850958" w:rsidRPr="00551772" w:rsidRDefault="00850958" w:rsidP="00850958">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850958" w:rsidRPr="00551772" w:rsidRDefault="00850958" w:rsidP="00850958">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850958" w:rsidRPr="00551772" w:rsidRDefault="00850958" w:rsidP="00850958">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850958" w:rsidRPr="00551772" w:rsidRDefault="00850958" w:rsidP="00850958">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850958" w:rsidRPr="00551772" w:rsidRDefault="00850958" w:rsidP="00850958">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850958" w:rsidRPr="00551772" w:rsidRDefault="00850958" w:rsidP="00850958">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850958" w:rsidRPr="00551772" w:rsidRDefault="00850958" w:rsidP="00850958">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850958" w:rsidRPr="00551772" w:rsidRDefault="00850958" w:rsidP="00850958">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850958" w:rsidRPr="00551772" w:rsidRDefault="00850958" w:rsidP="00850958">
      <w:pPr>
        <w:pStyle w:val="a9"/>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850958" w:rsidRPr="00551772" w:rsidRDefault="00850958" w:rsidP="00850958">
      <w:pPr>
        <w:pStyle w:val="a9"/>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850958" w:rsidRPr="00551772" w:rsidRDefault="00850958" w:rsidP="00850958">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850958" w:rsidRPr="00551772" w:rsidRDefault="00850958" w:rsidP="00850958">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850958" w:rsidRPr="00551772" w:rsidRDefault="00850958" w:rsidP="00850958">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850958" w:rsidRPr="00551772" w:rsidRDefault="00850958" w:rsidP="00850958">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850958" w:rsidRPr="00551772" w:rsidRDefault="00850958" w:rsidP="00850958">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850958" w:rsidRPr="00551772" w:rsidRDefault="00850958" w:rsidP="00850958">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850958" w:rsidRPr="00551772" w:rsidRDefault="00850958" w:rsidP="00850958">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850958"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850958" w:rsidRPr="00551772" w:rsidRDefault="00850958" w:rsidP="00850958">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850958" w:rsidRPr="00551772" w:rsidRDefault="00850958" w:rsidP="00850958">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850958" w:rsidRPr="00551772" w:rsidRDefault="00850958" w:rsidP="00850958">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850958" w:rsidRPr="00551772" w:rsidRDefault="00850958" w:rsidP="00850958">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850958" w:rsidRPr="00551772" w:rsidRDefault="00850958" w:rsidP="00850958">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850958" w:rsidRPr="00551772" w:rsidRDefault="00850958" w:rsidP="00850958">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850958" w:rsidRPr="00551772" w:rsidRDefault="00850958" w:rsidP="00850958">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850958" w:rsidRPr="00551772" w:rsidRDefault="00850958" w:rsidP="00850958">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850958" w:rsidRPr="00551772" w:rsidRDefault="00850958" w:rsidP="00850958">
      <w:pPr>
        <w:spacing w:line="360" w:lineRule="auto"/>
        <w:rPr>
          <w:rFonts w:ascii="华文细黑" w:eastAsia="华文细黑" w:hAnsi="华文细黑"/>
          <w:sz w:val="24"/>
          <w:szCs w:val="24"/>
        </w:rPr>
      </w:pP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850958" w:rsidRPr="00551772" w:rsidRDefault="00850958" w:rsidP="00850958">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850958" w:rsidRPr="00551772" w:rsidRDefault="00850958" w:rsidP="00850958">
      <w:pPr>
        <w:spacing w:line="360" w:lineRule="auto"/>
        <w:rPr>
          <w:rFonts w:ascii="华文细黑" w:eastAsia="华文细黑" w:hAnsi="华文细黑"/>
          <w:sz w:val="24"/>
          <w:szCs w:val="24"/>
        </w:rPr>
      </w:pP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850958" w:rsidRPr="00551772" w:rsidRDefault="00850958" w:rsidP="00850958">
      <w:pPr>
        <w:spacing w:line="360" w:lineRule="auto"/>
        <w:rPr>
          <w:rFonts w:ascii="华文细黑" w:eastAsia="华文细黑" w:hAnsi="华文细黑"/>
          <w:sz w:val="24"/>
          <w:szCs w:val="24"/>
        </w:rPr>
      </w:pP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850958" w:rsidRPr="00551772" w:rsidRDefault="00850958" w:rsidP="00850958">
      <w:pPr>
        <w:spacing w:line="360" w:lineRule="auto"/>
        <w:rPr>
          <w:rFonts w:ascii="华文细黑" w:eastAsia="华文细黑" w:hAnsi="华文细黑"/>
          <w:sz w:val="24"/>
          <w:szCs w:val="24"/>
        </w:rPr>
      </w:pPr>
    </w:p>
    <w:p w:rsidR="00850958" w:rsidRPr="00551772" w:rsidRDefault="00850958" w:rsidP="00850958">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850958" w:rsidRDefault="00850958" w:rsidP="00850958">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850958" w:rsidRDefault="00850958" w:rsidP="00850958">
      <w:pPr>
        <w:rPr>
          <w:rFonts w:ascii="华文细黑" w:eastAsia="华文细黑" w:hAnsi="华文细黑"/>
          <w:sz w:val="24"/>
          <w:szCs w:val="24"/>
        </w:rPr>
      </w:pPr>
    </w:p>
    <w:p w:rsidR="00850958" w:rsidRDefault="00850958" w:rsidP="00850958">
      <w:pPr>
        <w:rPr>
          <w:rFonts w:ascii="华文细黑" w:eastAsia="华文细黑" w:hAnsi="华文细黑"/>
          <w:sz w:val="24"/>
          <w:szCs w:val="24"/>
        </w:rPr>
      </w:pPr>
    </w:p>
    <w:p w:rsidR="00850958" w:rsidRDefault="00850958" w:rsidP="00850958">
      <w:pPr>
        <w:rPr>
          <w:rFonts w:ascii="华文细黑" w:eastAsia="华文细黑" w:hAnsi="华文细黑"/>
          <w:sz w:val="24"/>
          <w:szCs w:val="24"/>
        </w:rPr>
      </w:pPr>
    </w:p>
    <w:p w:rsidR="00850958" w:rsidRDefault="00850958" w:rsidP="00850958">
      <w:pPr>
        <w:rPr>
          <w:rFonts w:ascii="华文细黑" w:eastAsia="华文细黑" w:hAnsi="华文细黑"/>
          <w:sz w:val="24"/>
          <w:szCs w:val="24"/>
        </w:rPr>
      </w:pPr>
    </w:p>
    <w:p w:rsidR="00850958" w:rsidRDefault="00850958" w:rsidP="00850958">
      <w:pPr>
        <w:rPr>
          <w:rFonts w:ascii="华文细黑" w:eastAsia="华文细黑" w:hAnsi="华文细黑"/>
          <w:sz w:val="24"/>
          <w:szCs w:val="24"/>
        </w:rPr>
      </w:pPr>
    </w:p>
    <w:p w:rsidR="00850958" w:rsidRPr="00551772" w:rsidRDefault="00850958" w:rsidP="00850958">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850958" w:rsidRPr="00551772" w:rsidRDefault="00850958" w:rsidP="00850958">
      <w:pPr>
        <w:spacing w:line="360" w:lineRule="auto"/>
        <w:rPr>
          <w:rFonts w:ascii="华文细黑" w:eastAsia="华文细黑" w:hAnsi="华文细黑" w:cs="宋体"/>
          <w:sz w:val="24"/>
          <w:szCs w:val="24"/>
        </w:rPr>
      </w:pPr>
    </w:p>
    <w:p w:rsidR="00850958" w:rsidRPr="00551772" w:rsidRDefault="00850958" w:rsidP="00850958">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850958" w:rsidRPr="00551772" w:rsidRDefault="00850958" w:rsidP="00850958">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850958" w:rsidRPr="00551772" w:rsidRDefault="00850958" w:rsidP="00850958">
      <w:pPr>
        <w:spacing w:line="360" w:lineRule="auto"/>
        <w:rPr>
          <w:rFonts w:ascii="华文细黑" w:eastAsia="华文细黑" w:hAnsi="华文细黑" w:cs="Times New Roman"/>
          <w:sz w:val="24"/>
          <w:szCs w:val="24"/>
        </w:rPr>
      </w:pPr>
    </w:p>
    <w:p w:rsidR="00850958" w:rsidRPr="00551772" w:rsidRDefault="00850958" w:rsidP="00850958">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850958" w:rsidRDefault="00850958" w:rsidP="00850958">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850958" w:rsidRPr="00551772" w:rsidRDefault="00850958" w:rsidP="00850958">
      <w:pPr>
        <w:spacing w:line="360" w:lineRule="auto"/>
        <w:rPr>
          <w:rFonts w:ascii="华文细黑" w:eastAsia="华文细黑" w:hAnsi="华文细黑" w:cs="Times New Roman"/>
          <w:sz w:val="24"/>
          <w:szCs w:val="24"/>
        </w:rPr>
      </w:pPr>
    </w:p>
    <w:p w:rsidR="00850958" w:rsidRPr="00551772" w:rsidRDefault="00850958" w:rsidP="00850958">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850958" w:rsidRPr="00551772" w:rsidRDefault="00850958" w:rsidP="00850958">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850958" w:rsidRPr="00551772" w:rsidRDefault="00850958" w:rsidP="00850958">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850958" w:rsidRPr="00551772" w:rsidRDefault="00850958" w:rsidP="00850958">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850958" w:rsidRPr="00551772" w:rsidRDefault="00850958" w:rsidP="00850958">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850958" w:rsidRPr="00551772" w:rsidRDefault="00850958" w:rsidP="00850958">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850958" w:rsidRPr="00551772" w:rsidRDefault="00850958" w:rsidP="00850958">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850958" w:rsidRPr="00551772" w:rsidRDefault="00850958" w:rsidP="00850958">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850958" w:rsidRPr="00551772" w:rsidRDefault="00850958" w:rsidP="00850958">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850958" w:rsidRPr="00551772" w:rsidRDefault="00850958" w:rsidP="00850958">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850958" w:rsidRPr="00551772" w:rsidRDefault="00850958" w:rsidP="00850958">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850958" w:rsidRPr="00551772" w:rsidRDefault="00850958" w:rsidP="00850958">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850958" w:rsidRPr="00551772" w:rsidRDefault="00850958" w:rsidP="00850958">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850958" w:rsidRDefault="00850958" w:rsidP="00850958">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850958" w:rsidRPr="00551772" w:rsidRDefault="00850958" w:rsidP="00850958">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850958" w:rsidRPr="00551772" w:rsidRDefault="00850958" w:rsidP="00850958">
      <w:pPr>
        <w:jc w:val="center"/>
      </w:pPr>
      <w:r w:rsidRPr="00551772">
        <w:rPr>
          <w:rFonts w:hint="eastAsia"/>
          <w:lang w:val="zh-CN"/>
        </w:rPr>
        <w:t>签订时间：年月日</w:t>
      </w:r>
    </w:p>
    <w:p w:rsidR="00850958" w:rsidRDefault="00850958" w:rsidP="00850958">
      <w:pPr>
        <w:spacing w:line="500" w:lineRule="exact"/>
      </w:pPr>
    </w:p>
    <w:p w:rsidR="00150BEC" w:rsidRPr="00850958" w:rsidRDefault="00150BEC" w:rsidP="00850958"/>
    <w:sectPr w:rsidR="00150BEC" w:rsidRPr="0085095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229" w:rsidRDefault="002F1229" w:rsidP="000C07AA">
      <w:r>
        <w:separator/>
      </w:r>
    </w:p>
  </w:endnote>
  <w:endnote w:type="continuationSeparator" w:id="1">
    <w:p w:rsidR="002F1229" w:rsidRDefault="002F1229"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229" w:rsidRDefault="002F1229" w:rsidP="000C07AA">
      <w:r>
        <w:separator/>
      </w:r>
    </w:p>
  </w:footnote>
  <w:footnote w:type="continuationSeparator" w:id="1">
    <w:p w:rsidR="002F1229" w:rsidRDefault="002F1229"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5473"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4794C"/>
    <w:rsid w:val="000522B8"/>
    <w:rsid w:val="00062771"/>
    <w:rsid w:val="00074FCC"/>
    <w:rsid w:val="00075188"/>
    <w:rsid w:val="000760AC"/>
    <w:rsid w:val="000765B5"/>
    <w:rsid w:val="000919BB"/>
    <w:rsid w:val="0009307A"/>
    <w:rsid w:val="000A2933"/>
    <w:rsid w:val="000B66FE"/>
    <w:rsid w:val="000C07AA"/>
    <w:rsid w:val="000D32D2"/>
    <w:rsid w:val="00103A91"/>
    <w:rsid w:val="00115464"/>
    <w:rsid w:val="00117B60"/>
    <w:rsid w:val="00121A1E"/>
    <w:rsid w:val="0013334F"/>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29"/>
    <w:rsid w:val="002F1257"/>
    <w:rsid w:val="00301BE9"/>
    <w:rsid w:val="00344135"/>
    <w:rsid w:val="003458D5"/>
    <w:rsid w:val="00364C00"/>
    <w:rsid w:val="00390A97"/>
    <w:rsid w:val="003D6023"/>
    <w:rsid w:val="003E53F4"/>
    <w:rsid w:val="00477596"/>
    <w:rsid w:val="00481B44"/>
    <w:rsid w:val="004E718E"/>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85A27"/>
    <w:rsid w:val="007A16A9"/>
    <w:rsid w:val="007B61B9"/>
    <w:rsid w:val="007C0924"/>
    <w:rsid w:val="007C1318"/>
    <w:rsid w:val="007C52A5"/>
    <w:rsid w:val="007E550C"/>
    <w:rsid w:val="0080346B"/>
    <w:rsid w:val="0080640E"/>
    <w:rsid w:val="00846D51"/>
    <w:rsid w:val="00850958"/>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76F34"/>
    <w:rsid w:val="009848F4"/>
    <w:rsid w:val="00985C68"/>
    <w:rsid w:val="00993068"/>
    <w:rsid w:val="009A5113"/>
    <w:rsid w:val="009B5385"/>
    <w:rsid w:val="009B7C36"/>
    <w:rsid w:val="009D14EC"/>
    <w:rsid w:val="009D64F5"/>
    <w:rsid w:val="009E7D1C"/>
    <w:rsid w:val="00A14F81"/>
    <w:rsid w:val="00A44ADE"/>
    <w:rsid w:val="00A44E86"/>
    <w:rsid w:val="00A465FE"/>
    <w:rsid w:val="00A47019"/>
    <w:rsid w:val="00A67EB3"/>
    <w:rsid w:val="00A7560B"/>
    <w:rsid w:val="00AA20B4"/>
    <w:rsid w:val="00AB0775"/>
    <w:rsid w:val="00AC4DED"/>
    <w:rsid w:val="00AD7AA8"/>
    <w:rsid w:val="00AF0350"/>
    <w:rsid w:val="00B1787C"/>
    <w:rsid w:val="00B50E07"/>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A528C"/>
    <w:rsid w:val="00EB17BF"/>
    <w:rsid w:val="00EC3036"/>
    <w:rsid w:val="00EE3304"/>
    <w:rsid w:val="00F038F3"/>
    <w:rsid w:val="00F12063"/>
    <w:rsid w:val="00F27D1A"/>
    <w:rsid w:val="00F409BD"/>
    <w:rsid w:val="00F657E8"/>
    <w:rsid w:val="00F86A5A"/>
    <w:rsid w:val="00F96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3" fillcolor="white" strokecolor="red">
      <v:fill color="white"/>
      <v:stroke color="red"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1898</Words>
  <Characters>10823</Characters>
  <Application>Microsoft Office Word</Application>
  <DocSecurity>0</DocSecurity>
  <Lines>90</Lines>
  <Paragraphs>25</Paragraphs>
  <ScaleCrop>false</ScaleCrop>
  <Company>P R C</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10</cp:revision>
  <cp:lastPrinted>2023-07-24T03:00:00Z</cp:lastPrinted>
  <dcterms:created xsi:type="dcterms:W3CDTF">2023-08-15T07:28:00Z</dcterms:created>
  <dcterms:modified xsi:type="dcterms:W3CDTF">2024-02-18T02:45:00Z</dcterms:modified>
</cp:coreProperties>
</file>