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45A" w:rsidRDefault="002D345A" w:rsidP="002D345A">
      <w:pPr>
        <w:spacing w:line="360" w:lineRule="auto"/>
        <w:ind w:right="640"/>
        <w:jc w:val="left"/>
        <w:rPr>
          <w:rFonts w:ascii="仿宋_GB2312" w:eastAsia="仿宋_GB2312" w:hAnsiTheme="majorEastAsia"/>
          <w:sz w:val="28"/>
          <w:szCs w:val="28"/>
        </w:rPr>
      </w:pPr>
      <w:r>
        <w:rPr>
          <w:rFonts w:ascii="仿宋_GB2312" w:eastAsia="仿宋_GB2312" w:hAnsiTheme="majorEastAsia" w:hint="eastAsia"/>
          <w:sz w:val="28"/>
          <w:szCs w:val="28"/>
        </w:rPr>
        <w:t xml:space="preserve">附件1、 </w:t>
      </w:r>
    </w:p>
    <w:p w:rsidR="002D345A" w:rsidRDefault="002D345A" w:rsidP="00C3367C">
      <w:pPr>
        <w:spacing w:line="360" w:lineRule="auto"/>
        <w:ind w:right="640"/>
        <w:jc w:val="right"/>
        <w:rPr>
          <w:rFonts w:ascii="仿宋_GB2312" w:eastAsia="仿宋_GB2312" w:hAnsiTheme="majorEastAsia"/>
          <w:sz w:val="28"/>
          <w:szCs w:val="28"/>
        </w:rPr>
      </w:pPr>
      <w:r w:rsidRPr="002D345A">
        <w:rPr>
          <w:rFonts w:ascii="仿宋_GB2312" w:eastAsia="仿宋_GB2312" w:hAnsiTheme="majorEastAsia"/>
          <w:noProof/>
          <w:sz w:val="28"/>
          <w:szCs w:val="28"/>
        </w:rPr>
        <w:drawing>
          <wp:inline distT="0" distB="0" distL="0" distR="0">
            <wp:extent cx="5274310" cy="4336415"/>
            <wp:effectExtent l="19050" t="0" r="2540" b="0"/>
            <wp:docPr id="2" name="图片 1" descr="图片1（5.6号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（5.6号）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45A" w:rsidRDefault="002D345A" w:rsidP="002D345A">
      <w:pPr>
        <w:spacing w:line="500" w:lineRule="exact"/>
        <w:jc w:val="center"/>
        <w:rPr>
          <w:rFonts w:ascii="仿宋_GB2312" w:eastAsia="仿宋_GB2312" w:hAnsi="宋体" w:cs="Times New Roman"/>
          <w:b/>
          <w:bCs/>
          <w:sz w:val="24"/>
        </w:rPr>
      </w:pPr>
      <w:r>
        <w:rPr>
          <w:rFonts w:ascii="华文细黑" w:eastAsia="华文细黑" w:hAnsi="华文细黑" w:cs="华文细黑" w:hint="eastAsia"/>
          <w:noProof/>
          <w:color w:val="000000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1351915</wp:posOffset>
            </wp:positionV>
            <wp:extent cx="5274310" cy="2298700"/>
            <wp:effectExtent l="19050" t="0" r="2540" b="0"/>
            <wp:wrapSquare wrapText="bothSides"/>
            <wp:docPr id="3" name="图片 0" descr="6号楼2楼区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号楼2楼区域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5024">
        <w:rPr>
          <w:rFonts w:ascii="华文细黑" w:eastAsia="华文细黑" w:hAnsi="华文细黑" w:cs="华文细黑" w:hint="eastAsia"/>
          <w:color w:val="000000"/>
          <w:sz w:val="24"/>
        </w:rPr>
        <w:t>▲</w:t>
      </w:r>
      <w:r>
        <w:rPr>
          <w:rFonts w:ascii="仿宋_GB2312" w:eastAsia="仿宋_GB2312" w:hAnsi="宋体" w:cs="Times New Roman" w:hint="eastAsia"/>
          <w:b/>
          <w:bCs/>
          <w:sz w:val="24"/>
        </w:rPr>
        <w:t>海</w:t>
      </w:r>
      <w:proofErr w:type="gramStart"/>
      <w:r>
        <w:rPr>
          <w:rFonts w:ascii="仿宋_GB2312" w:eastAsia="仿宋_GB2312" w:hAnsi="宋体" w:cs="Times New Roman" w:hint="eastAsia"/>
          <w:b/>
          <w:bCs/>
          <w:sz w:val="24"/>
        </w:rPr>
        <w:t>沧区翁角路</w:t>
      </w:r>
      <w:proofErr w:type="gramEnd"/>
      <w:r>
        <w:rPr>
          <w:rFonts w:ascii="仿宋_GB2312" w:eastAsia="仿宋_GB2312" w:hAnsi="宋体" w:cs="Times New Roman" w:hint="eastAsia"/>
          <w:b/>
          <w:bCs/>
          <w:sz w:val="24"/>
        </w:rPr>
        <w:t>308号厂区6号楼</w:t>
      </w:r>
      <w:r w:rsidRPr="00DD5024">
        <w:rPr>
          <w:rFonts w:ascii="仿宋_GB2312" w:eastAsia="仿宋_GB2312" w:hAnsi="宋体" w:cs="Times New Roman" w:hint="eastAsia"/>
          <w:b/>
          <w:bCs/>
          <w:sz w:val="24"/>
        </w:rPr>
        <w:t>区位示意图</w:t>
      </w:r>
    </w:p>
    <w:p w:rsidR="002D345A" w:rsidRDefault="002D345A" w:rsidP="002D345A">
      <w:pPr>
        <w:spacing w:line="500" w:lineRule="exact"/>
        <w:jc w:val="center"/>
        <w:rPr>
          <w:rFonts w:ascii="仿宋_GB2312" w:eastAsia="仿宋_GB2312" w:hAnsi="宋体" w:cs="Times New Roman"/>
          <w:b/>
          <w:bCs/>
          <w:sz w:val="24"/>
        </w:rPr>
      </w:pPr>
    </w:p>
    <w:p w:rsidR="002D345A" w:rsidRDefault="002D345A" w:rsidP="002D345A">
      <w:pPr>
        <w:spacing w:line="500" w:lineRule="exact"/>
        <w:jc w:val="center"/>
        <w:rPr>
          <w:rFonts w:ascii="仿宋_GB2312" w:eastAsia="仿宋_GB2312" w:hAnsi="宋体" w:cs="Times New Roman"/>
          <w:b/>
          <w:bCs/>
          <w:sz w:val="24"/>
        </w:rPr>
      </w:pPr>
    </w:p>
    <w:p w:rsidR="002D345A" w:rsidRDefault="002D345A" w:rsidP="002D345A">
      <w:pPr>
        <w:tabs>
          <w:tab w:val="left" w:pos="1870"/>
        </w:tabs>
        <w:spacing w:line="500" w:lineRule="exact"/>
        <w:rPr>
          <w:rFonts w:ascii="仿宋_GB2312" w:eastAsia="仿宋_GB2312" w:hAnsi="宋体" w:cs="Times New Roman"/>
          <w:b/>
          <w:bCs/>
          <w:sz w:val="24"/>
        </w:rPr>
      </w:pPr>
      <w:r>
        <w:rPr>
          <w:rFonts w:ascii="仿宋_GB2312" w:eastAsia="仿宋_GB2312" w:hAnsi="宋体" w:cs="Times New Roman"/>
          <w:b/>
          <w:bCs/>
          <w:sz w:val="24"/>
        </w:rPr>
        <w:tab/>
      </w:r>
    </w:p>
    <w:p w:rsidR="002D345A" w:rsidRDefault="002D345A" w:rsidP="002D345A">
      <w:pPr>
        <w:spacing w:line="500" w:lineRule="exact"/>
        <w:ind w:firstLineChars="392" w:firstLine="941"/>
        <w:rPr>
          <w:rFonts w:ascii="仿宋_GB2312" w:eastAsia="仿宋_GB2312" w:hAnsi="宋体" w:cs="Times New Roman"/>
          <w:b/>
          <w:bCs/>
          <w:sz w:val="24"/>
        </w:rPr>
      </w:pPr>
      <w:r w:rsidRPr="00DD5024">
        <w:rPr>
          <w:rFonts w:ascii="华文细黑" w:eastAsia="华文细黑" w:hAnsi="华文细黑" w:cs="华文细黑" w:hint="eastAsia"/>
          <w:color w:val="000000"/>
          <w:sz w:val="24"/>
        </w:rPr>
        <w:t>▲</w:t>
      </w:r>
      <w:r>
        <w:rPr>
          <w:rFonts w:ascii="仿宋_GB2312" w:eastAsia="仿宋_GB2312" w:hAnsi="宋体" w:cs="Times New Roman" w:hint="eastAsia"/>
          <w:b/>
          <w:bCs/>
          <w:sz w:val="24"/>
        </w:rPr>
        <w:t>海</w:t>
      </w:r>
      <w:proofErr w:type="gramStart"/>
      <w:r>
        <w:rPr>
          <w:rFonts w:ascii="仿宋_GB2312" w:eastAsia="仿宋_GB2312" w:hAnsi="宋体" w:cs="Times New Roman" w:hint="eastAsia"/>
          <w:b/>
          <w:bCs/>
          <w:sz w:val="24"/>
        </w:rPr>
        <w:t>沧区翁角路</w:t>
      </w:r>
      <w:proofErr w:type="gramEnd"/>
      <w:r>
        <w:rPr>
          <w:rFonts w:ascii="仿宋_GB2312" w:eastAsia="仿宋_GB2312" w:hAnsi="宋体" w:cs="Times New Roman" w:hint="eastAsia"/>
          <w:b/>
          <w:bCs/>
          <w:sz w:val="24"/>
        </w:rPr>
        <w:t>308号厂区6号楼2楼</w:t>
      </w:r>
      <w:r w:rsidRPr="00DD5024">
        <w:rPr>
          <w:rFonts w:ascii="仿宋_GB2312" w:eastAsia="仿宋_GB2312" w:hAnsi="宋体" w:cs="Times New Roman" w:hint="eastAsia"/>
          <w:b/>
          <w:bCs/>
          <w:sz w:val="24"/>
        </w:rPr>
        <w:t>区位平面示意图</w:t>
      </w:r>
    </w:p>
    <w:p w:rsidR="002D345A" w:rsidRPr="002D345A" w:rsidRDefault="002D345A" w:rsidP="002D345A">
      <w:pPr>
        <w:spacing w:line="500" w:lineRule="exact"/>
        <w:jc w:val="center"/>
        <w:rPr>
          <w:rFonts w:ascii="仿宋_GB2312" w:eastAsia="仿宋_GB2312" w:hAnsi="宋体" w:cs="Times New Roman"/>
          <w:b/>
          <w:bCs/>
          <w:sz w:val="24"/>
        </w:rPr>
      </w:pPr>
    </w:p>
    <w:p w:rsidR="002D345A" w:rsidRPr="002D345A" w:rsidRDefault="002D345A" w:rsidP="002D345A">
      <w:pPr>
        <w:spacing w:line="360" w:lineRule="auto"/>
        <w:ind w:right="640"/>
        <w:jc w:val="left"/>
        <w:rPr>
          <w:rFonts w:ascii="仿宋_GB2312" w:eastAsia="仿宋_GB2312" w:hAnsiTheme="majorEastAsia"/>
          <w:sz w:val="28"/>
          <w:szCs w:val="28"/>
        </w:rPr>
      </w:pPr>
    </w:p>
    <w:sectPr w:rsidR="002D345A" w:rsidRPr="002D345A" w:rsidSect="00C3367C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D98" w:rsidRDefault="00C44D98" w:rsidP="000C07AA">
      <w:r>
        <w:separator/>
      </w:r>
    </w:p>
  </w:endnote>
  <w:endnote w:type="continuationSeparator" w:id="1">
    <w:p w:rsidR="00C44D98" w:rsidRDefault="00C44D98" w:rsidP="000C0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D98" w:rsidRDefault="00C44D98" w:rsidP="000C07AA">
      <w:r>
        <w:separator/>
      </w:r>
    </w:p>
  </w:footnote>
  <w:footnote w:type="continuationSeparator" w:id="1">
    <w:p w:rsidR="00C44D98" w:rsidRDefault="00C44D98" w:rsidP="000C07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4449" fillcolor="white" strokecolor="red">
      <v:fill color="white"/>
      <v:stroke color="red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0C05"/>
    <w:rsid w:val="00062771"/>
    <w:rsid w:val="00074FCC"/>
    <w:rsid w:val="00075188"/>
    <w:rsid w:val="000760AC"/>
    <w:rsid w:val="000765B5"/>
    <w:rsid w:val="000919BB"/>
    <w:rsid w:val="000926C6"/>
    <w:rsid w:val="0009307A"/>
    <w:rsid w:val="000A19C0"/>
    <w:rsid w:val="000A2933"/>
    <w:rsid w:val="000B320A"/>
    <w:rsid w:val="000B66FE"/>
    <w:rsid w:val="000C07AA"/>
    <w:rsid w:val="000D2CA9"/>
    <w:rsid w:val="000E7822"/>
    <w:rsid w:val="00115464"/>
    <w:rsid w:val="00117B60"/>
    <w:rsid w:val="00121A1E"/>
    <w:rsid w:val="00161881"/>
    <w:rsid w:val="0016254D"/>
    <w:rsid w:val="00177A04"/>
    <w:rsid w:val="00190C05"/>
    <w:rsid w:val="001D250E"/>
    <w:rsid w:val="001E0A05"/>
    <w:rsid w:val="001F2290"/>
    <w:rsid w:val="001F4835"/>
    <w:rsid w:val="00211F20"/>
    <w:rsid w:val="00214745"/>
    <w:rsid w:val="002149C6"/>
    <w:rsid w:val="00217320"/>
    <w:rsid w:val="0022438E"/>
    <w:rsid w:val="00234BB3"/>
    <w:rsid w:val="0024023E"/>
    <w:rsid w:val="002451B9"/>
    <w:rsid w:val="00266E25"/>
    <w:rsid w:val="00273B94"/>
    <w:rsid w:val="002743D5"/>
    <w:rsid w:val="00275085"/>
    <w:rsid w:val="00275650"/>
    <w:rsid w:val="0027651F"/>
    <w:rsid w:val="0029237C"/>
    <w:rsid w:val="002A14B2"/>
    <w:rsid w:val="002C2806"/>
    <w:rsid w:val="002D345A"/>
    <w:rsid w:val="002F1257"/>
    <w:rsid w:val="00301BE9"/>
    <w:rsid w:val="003038B0"/>
    <w:rsid w:val="00344135"/>
    <w:rsid w:val="003505BF"/>
    <w:rsid w:val="00364C00"/>
    <w:rsid w:val="00390A97"/>
    <w:rsid w:val="003A6135"/>
    <w:rsid w:val="003D72F7"/>
    <w:rsid w:val="003E53F4"/>
    <w:rsid w:val="004222C8"/>
    <w:rsid w:val="00477596"/>
    <w:rsid w:val="00481B44"/>
    <w:rsid w:val="004A10CB"/>
    <w:rsid w:val="004E1E2D"/>
    <w:rsid w:val="004E734E"/>
    <w:rsid w:val="004F7538"/>
    <w:rsid w:val="005064A2"/>
    <w:rsid w:val="00524E7A"/>
    <w:rsid w:val="00530A43"/>
    <w:rsid w:val="00530AD2"/>
    <w:rsid w:val="0057728F"/>
    <w:rsid w:val="00590173"/>
    <w:rsid w:val="005903AE"/>
    <w:rsid w:val="005C05DA"/>
    <w:rsid w:val="005C0796"/>
    <w:rsid w:val="005C1BEC"/>
    <w:rsid w:val="005D4FDB"/>
    <w:rsid w:val="005E3EFD"/>
    <w:rsid w:val="005F7898"/>
    <w:rsid w:val="00692DD6"/>
    <w:rsid w:val="006C47F5"/>
    <w:rsid w:val="006C7E03"/>
    <w:rsid w:val="006F4113"/>
    <w:rsid w:val="006F6560"/>
    <w:rsid w:val="006F77C8"/>
    <w:rsid w:val="0070441B"/>
    <w:rsid w:val="00735B70"/>
    <w:rsid w:val="00745B16"/>
    <w:rsid w:val="00757EA9"/>
    <w:rsid w:val="00766CAB"/>
    <w:rsid w:val="007A16A9"/>
    <w:rsid w:val="007B61B9"/>
    <w:rsid w:val="007C0924"/>
    <w:rsid w:val="007E550C"/>
    <w:rsid w:val="0080346B"/>
    <w:rsid w:val="0080640E"/>
    <w:rsid w:val="008142A0"/>
    <w:rsid w:val="00846D51"/>
    <w:rsid w:val="00877399"/>
    <w:rsid w:val="008779B6"/>
    <w:rsid w:val="008B6015"/>
    <w:rsid w:val="008F681E"/>
    <w:rsid w:val="0090325F"/>
    <w:rsid w:val="00937DD0"/>
    <w:rsid w:val="009434CA"/>
    <w:rsid w:val="00952B6F"/>
    <w:rsid w:val="009565A9"/>
    <w:rsid w:val="00976F34"/>
    <w:rsid w:val="009848F4"/>
    <w:rsid w:val="00985C68"/>
    <w:rsid w:val="00987930"/>
    <w:rsid w:val="009A5113"/>
    <w:rsid w:val="009B5385"/>
    <w:rsid w:val="009B7C36"/>
    <w:rsid w:val="009D14EC"/>
    <w:rsid w:val="009D3DE6"/>
    <w:rsid w:val="009E7D1C"/>
    <w:rsid w:val="00A12CCD"/>
    <w:rsid w:val="00A44E86"/>
    <w:rsid w:val="00A465FE"/>
    <w:rsid w:val="00A47019"/>
    <w:rsid w:val="00A67EB3"/>
    <w:rsid w:val="00AA20B4"/>
    <w:rsid w:val="00AA20E6"/>
    <w:rsid w:val="00AB0775"/>
    <w:rsid w:val="00AC4DED"/>
    <w:rsid w:val="00AD7AA8"/>
    <w:rsid w:val="00AF0350"/>
    <w:rsid w:val="00B1787C"/>
    <w:rsid w:val="00B50E07"/>
    <w:rsid w:val="00B62148"/>
    <w:rsid w:val="00B775BB"/>
    <w:rsid w:val="00BD0165"/>
    <w:rsid w:val="00C002A0"/>
    <w:rsid w:val="00C0181C"/>
    <w:rsid w:val="00C1492D"/>
    <w:rsid w:val="00C3367C"/>
    <w:rsid w:val="00C4398F"/>
    <w:rsid w:val="00C44D98"/>
    <w:rsid w:val="00C6643F"/>
    <w:rsid w:val="00CB42A9"/>
    <w:rsid w:val="00CE4138"/>
    <w:rsid w:val="00CF3569"/>
    <w:rsid w:val="00CF4E59"/>
    <w:rsid w:val="00CF4E9C"/>
    <w:rsid w:val="00D145D7"/>
    <w:rsid w:val="00D309BE"/>
    <w:rsid w:val="00D429F4"/>
    <w:rsid w:val="00D44226"/>
    <w:rsid w:val="00D57E74"/>
    <w:rsid w:val="00D71616"/>
    <w:rsid w:val="00D71B39"/>
    <w:rsid w:val="00D778B5"/>
    <w:rsid w:val="00D84400"/>
    <w:rsid w:val="00D9236A"/>
    <w:rsid w:val="00DA4F10"/>
    <w:rsid w:val="00DD0B19"/>
    <w:rsid w:val="00DD68CB"/>
    <w:rsid w:val="00DF296C"/>
    <w:rsid w:val="00E203BE"/>
    <w:rsid w:val="00E2378D"/>
    <w:rsid w:val="00E418E8"/>
    <w:rsid w:val="00E420DD"/>
    <w:rsid w:val="00E6295F"/>
    <w:rsid w:val="00E8131A"/>
    <w:rsid w:val="00E94352"/>
    <w:rsid w:val="00EA0915"/>
    <w:rsid w:val="00EC3036"/>
    <w:rsid w:val="00EE3304"/>
    <w:rsid w:val="00F00367"/>
    <w:rsid w:val="00F038F3"/>
    <w:rsid w:val="00F12063"/>
    <w:rsid w:val="00F27D1A"/>
    <w:rsid w:val="00F409BD"/>
    <w:rsid w:val="00F40B6A"/>
    <w:rsid w:val="00F657E8"/>
    <w:rsid w:val="00F86A5A"/>
    <w:rsid w:val="00FA20E7"/>
    <w:rsid w:val="00FC3E51"/>
    <w:rsid w:val="00FD0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 fillcolor="white" strokecolor="red">
      <v:fill color="white"/>
      <v:stroke color="red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7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7AA"/>
    <w:rPr>
      <w:sz w:val="18"/>
      <w:szCs w:val="18"/>
    </w:rPr>
  </w:style>
  <w:style w:type="table" w:styleId="a5">
    <w:name w:val="Table Grid"/>
    <w:basedOn w:val="a1"/>
    <w:uiPriority w:val="39"/>
    <w:rsid w:val="000C07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A20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A20B4"/>
    <w:rPr>
      <w:sz w:val="18"/>
      <w:szCs w:val="18"/>
    </w:rPr>
  </w:style>
  <w:style w:type="paragraph" w:styleId="a7">
    <w:name w:val="Normal (Web)"/>
    <w:basedOn w:val="a"/>
    <w:uiPriority w:val="99"/>
    <w:unhideWhenUsed/>
    <w:rsid w:val="00273B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273B94"/>
    <w:rPr>
      <w:b/>
      <w:bCs/>
    </w:rPr>
  </w:style>
  <w:style w:type="character" w:customStyle="1" w:styleId="b-free-read-leaf">
    <w:name w:val="b-free-read-leaf"/>
    <w:basedOn w:val="a0"/>
    <w:rsid w:val="00273B94"/>
  </w:style>
  <w:style w:type="paragraph" w:styleId="a9">
    <w:name w:val="Date"/>
    <w:basedOn w:val="a"/>
    <w:next w:val="a"/>
    <w:link w:val="Char2"/>
    <w:uiPriority w:val="99"/>
    <w:semiHidden/>
    <w:unhideWhenUsed/>
    <w:rsid w:val="002D345A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2D34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5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</Words>
  <Characters>54</Characters>
  <Application>Microsoft Office Word</Application>
  <DocSecurity>0</DocSecurity>
  <Lines>1</Lines>
  <Paragraphs>1</Paragraphs>
  <ScaleCrop>false</ScaleCrop>
  <Company>P R C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施正杰</dc:creator>
  <cp:lastModifiedBy>陈万波(9月28日)</cp:lastModifiedBy>
  <cp:revision>13</cp:revision>
  <cp:lastPrinted>2023-09-26T03:39:00Z</cp:lastPrinted>
  <dcterms:created xsi:type="dcterms:W3CDTF">2023-08-31T08:39:00Z</dcterms:created>
  <dcterms:modified xsi:type="dcterms:W3CDTF">2023-10-07T02:43:00Z</dcterms:modified>
</cp:coreProperties>
</file>